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A06D6C" w:rsidRDefault="00A06D6C" w:rsidP="00A06D6C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A06D6C">
        <w:rPr>
          <w:rFonts w:ascii="方正大标宋简体" w:eastAsia="方正大标宋简体" w:hint="eastAsia"/>
          <w:sz w:val="36"/>
          <w:szCs w:val="36"/>
        </w:rPr>
        <w:t>老员工</w:t>
      </w:r>
      <w:r w:rsidR="00FC259A">
        <w:rPr>
          <w:rFonts w:ascii="方正大标宋简体" w:eastAsia="方正大标宋简体" w:hint="eastAsia"/>
          <w:sz w:val="36"/>
          <w:szCs w:val="36"/>
        </w:rPr>
        <w:t>福利</w:t>
      </w:r>
      <w:r w:rsidRPr="00A06D6C">
        <w:rPr>
          <w:rFonts w:ascii="方正大标宋简体" w:eastAsia="方正大标宋简体" w:hint="eastAsia"/>
          <w:sz w:val="36"/>
          <w:szCs w:val="36"/>
        </w:rPr>
        <w:t>调查表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1"/>
        <w:gridCol w:w="1382"/>
        <w:gridCol w:w="1201"/>
        <w:gridCol w:w="1093"/>
        <w:gridCol w:w="473"/>
        <w:gridCol w:w="337"/>
        <w:gridCol w:w="649"/>
        <w:gridCol w:w="397"/>
        <w:gridCol w:w="312"/>
        <w:gridCol w:w="1071"/>
      </w:tblGrid>
      <w:tr w:rsidR="00FC259A" w:rsidTr="00383EC9">
        <w:trPr>
          <w:trHeight w:val="510"/>
        </w:trPr>
        <w:tc>
          <w:tcPr>
            <w:tcW w:w="138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姓名</w:t>
            </w:r>
          </w:p>
        </w:tc>
        <w:tc>
          <w:tcPr>
            <w:tcW w:w="1382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岗位</w:t>
            </w:r>
          </w:p>
        </w:tc>
        <w:tc>
          <w:tcPr>
            <w:tcW w:w="1566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部门</w:t>
            </w:r>
          </w:p>
        </w:tc>
        <w:tc>
          <w:tcPr>
            <w:tcW w:w="1383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138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入职时间</w:t>
            </w:r>
          </w:p>
        </w:tc>
        <w:tc>
          <w:tcPr>
            <w:tcW w:w="1382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入职年限</w:t>
            </w:r>
          </w:p>
        </w:tc>
        <w:tc>
          <w:tcPr>
            <w:tcW w:w="1566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年龄</w:t>
            </w:r>
          </w:p>
        </w:tc>
        <w:tc>
          <w:tcPr>
            <w:tcW w:w="1383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8296" w:type="dxa"/>
            <w:gridSpan w:val="10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请完成此项调查，以便我们能提供满足您需要的福利</w:t>
            </w: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项目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非常同意</w:t>
            </w: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同意</w:t>
            </w: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一般</w:t>
            </w: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反对</w:t>
            </w: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强烈反对</w:t>
            </w:r>
          </w:p>
        </w:tc>
      </w:tr>
      <w:tr w:rsidR="00FC259A" w:rsidTr="00383EC9">
        <w:trPr>
          <w:trHeight w:val="510"/>
        </w:trPr>
        <w:tc>
          <w:tcPr>
            <w:tcW w:w="8296" w:type="dxa"/>
            <w:gridSpan w:val="10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保险基金</w:t>
            </w: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对公司的医疗保险政策非常满意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对公司的人寿保险政策非常满意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对公司的意外伤害保险政策非常满意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对公司的失业保险政策非常满意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对公司的养老保险政策非常满意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对公司的住房公积金政策非常满意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总体，我对公司的保险基金政策非常满意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8296" w:type="dxa"/>
            <w:gridSpan w:val="10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奖励制度</w:t>
            </w: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对目前的薪资状况非常满意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对目前的奖金状况非常满意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对晋升、加薪的机会非常满意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对公司的个人股份政策非常满意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总体，我对公司的奖励制度非常满意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8296" w:type="dxa"/>
            <w:gridSpan w:val="10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休假制度</w:t>
            </w: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对公司的请假制度非常满意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对公司带薪休假的长度非常满意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FC259A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总体，对公司的休假制度非常满意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8296" w:type="dxa"/>
            <w:gridSpan w:val="10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其他福利</w:t>
            </w: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383EC9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对公司提供的继续教育和岗位培训非常满意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383EC9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对公司的车补、餐补以及过节津贴制度非常满意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383EC9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对公司的老员工福利政策非常满意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FC259A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FC259A" w:rsidRPr="002A4C69" w:rsidRDefault="00383EC9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总体，对公司的其他福利非常满意</w:t>
            </w:r>
          </w:p>
        </w:tc>
        <w:tc>
          <w:tcPr>
            <w:tcW w:w="1093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FC259A" w:rsidRPr="002A4C69" w:rsidRDefault="00FC259A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383EC9" w:rsidTr="00383EC9">
        <w:trPr>
          <w:trHeight w:val="510"/>
        </w:trPr>
        <w:tc>
          <w:tcPr>
            <w:tcW w:w="8296" w:type="dxa"/>
            <w:gridSpan w:val="10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整体情况</w:t>
            </w:r>
          </w:p>
        </w:tc>
      </w:tr>
      <w:tr w:rsidR="00383EC9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383EC9" w:rsidRPr="002A4C69" w:rsidRDefault="00383EC9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了解公司的福利政策</w:t>
            </w:r>
          </w:p>
        </w:tc>
        <w:tc>
          <w:tcPr>
            <w:tcW w:w="1093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bookmarkStart w:id="0" w:name="_GoBack"/>
        <w:bookmarkEnd w:id="0"/>
      </w:tr>
      <w:tr w:rsidR="00383EC9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383EC9" w:rsidRPr="002A4C69" w:rsidRDefault="00383EC9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知道从何处了解公司的福利政策信息</w:t>
            </w:r>
          </w:p>
        </w:tc>
        <w:tc>
          <w:tcPr>
            <w:tcW w:w="1093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383EC9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383EC9" w:rsidRPr="002A4C69" w:rsidRDefault="00383EC9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知道向何人询问公司福利政策问题</w:t>
            </w:r>
          </w:p>
        </w:tc>
        <w:tc>
          <w:tcPr>
            <w:tcW w:w="1093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383EC9" w:rsidTr="00383EC9">
        <w:trPr>
          <w:trHeight w:val="510"/>
        </w:trPr>
        <w:tc>
          <w:tcPr>
            <w:tcW w:w="3964" w:type="dxa"/>
            <w:gridSpan w:val="3"/>
            <w:vAlign w:val="center"/>
          </w:tcPr>
          <w:p w:rsidR="00383EC9" w:rsidRPr="002A4C69" w:rsidRDefault="00383EC9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总体，对公司的员工福利政策非常满意</w:t>
            </w:r>
          </w:p>
        </w:tc>
        <w:tc>
          <w:tcPr>
            <w:tcW w:w="1093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649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071" w:type="dxa"/>
            <w:vAlign w:val="center"/>
          </w:tcPr>
          <w:p w:rsidR="00383EC9" w:rsidRPr="002A4C69" w:rsidRDefault="00383EC9" w:rsidP="00383EC9">
            <w:pPr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383EC9" w:rsidTr="00383EC9">
        <w:trPr>
          <w:trHeight w:val="2862"/>
        </w:trPr>
        <w:tc>
          <w:tcPr>
            <w:tcW w:w="8296" w:type="dxa"/>
            <w:gridSpan w:val="10"/>
          </w:tcPr>
          <w:p w:rsidR="00383EC9" w:rsidRPr="002A4C69" w:rsidRDefault="00383EC9" w:rsidP="00383EC9">
            <w:pPr>
              <w:rPr>
                <w:rFonts w:ascii="宋体" w:eastAsia="宋体" w:hAnsi="宋体" w:hint="eastAsia"/>
                <w:sz w:val="18"/>
                <w:szCs w:val="18"/>
              </w:rPr>
            </w:pPr>
            <w:r w:rsidRPr="002A4C69">
              <w:rPr>
                <w:rFonts w:ascii="宋体" w:eastAsia="宋体" w:hAnsi="宋体" w:hint="eastAsia"/>
                <w:sz w:val="18"/>
                <w:szCs w:val="18"/>
              </w:rPr>
              <w:t>备注</w:t>
            </w:r>
          </w:p>
        </w:tc>
      </w:tr>
    </w:tbl>
    <w:p w:rsidR="00A06D6C" w:rsidRDefault="00A06D6C">
      <w:pPr>
        <w:rPr>
          <w:rFonts w:hint="eastAsia"/>
        </w:rPr>
      </w:pPr>
    </w:p>
    <w:sectPr w:rsidR="00A06D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D6C"/>
    <w:rsid w:val="002A4C69"/>
    <w:rsid w:val="00383EC9"/>
    <w:rsid w:val="004F100D"/>
    <w:rsid w:val="008E7539"/>
    <w:rsid w:val="009945B0"/>
    <w:rsid w:val="00A06D6C"/>
    <w:rsid w:val="00FC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44049"/>
  <w15:chartTrackingRefBased/>
  <w15:docId w15:val="{60E58DB4-4097-4BAA-B770-EB06FE40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2019-08-06T03:27:00Z</dcterms:created>
  <dcterms:modified xsi:type="dcterms:W3CDTF">2019-08-06T05:50:00Z</dcterms:modified>
</cp:coreProperties>
</file>